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964" w:rsidRDefault="009C2964" w:rsidP="009C296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Месячник пожарной безопасности в МБОУ  Кордовской СОШ №14</w:t>
      </w:r>
    </w:p>
    <w:p w:rsidR="009C2964" w:rsidRDefault="00755878" w:rsidP="009C296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«Месячника безопасности» п</w:t>
      </w:r>
      <w:r w:rsidR="009C2964">
        <w:rPr>
          <w:rFonts w:ascii="Times New Roman" w:hAnsi="Times New Roman" w:cs="Times New Roman"/>
          <w:sz w:val="24"/>
          <w:szCs w:val="24"/>
        </w:rPr>
        <w:t>ожарные  ПЧ-231 КГКУ «Противопожарная охрана Красноярского края» провели в МБОУ Кордовской  СОШ №14  практическую тренировку по эвакуации учащихся и работников школы. При срабатывании сигнализации школьники, педагогический и технический персонал школы  в количестве 155 человек организованно, без паники покинули здание через ближайшие выходы.  Действуя по инструкции, учителя организовали выход  школьников  в безопасное место и доложили директору информацию  о количестве выведенных ими детей с учетом отсутствующих в школе учащихся.  Тренировка прошла  положительно. В ходе мероприятия в школе была проверена исправность системы оповещения при пожаре, наличие и сроки обновления огнетушителей, состояние эвакуационных выходов.</w:t>
      </w:r>
      <w:r w:rsidR="00960F83" w:rsidRPr="00960F83">
        <w:rPr>
          <w:rFonts w:ascii="Times New Roman" w:hAnsi="Times New Roman" w:cs="Times New Roman"/>
          <w:sz w:val="24"/>
          <w:szCs w:val="24"/>
        </w:rPr>
        <w:t xml:space="preserve"> </w:t>
      </w:r>
      <w:r w:rsidR="00960F83">
        <w:rPr>
          <w:rFonts w:ascii="Times New Roman" w:hAnsi="Times New Roman" w:cs="Times New Roman"/>
          <w:sz w:val="24"/>
          <w:szCs w:val="24"/>
        </w:rPr>
        <w:t>Проводить учебные пожарные эвакуации в школе очень важно, потому что только таким образом можно проверить, готова ли школа к быстрой и безопасной эвакуации работников и учащихся.</w:t>
      </w:r>
    </w:p>
    <w:p w:rsidR="009C2964" w:rsidRDefault="009C2964" w:rsidP="009C296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 организован показ пожарной техники, ПТВ, подача воды разными способами, учащиеся тушили пожар с помощью огнетушителя.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Ребята не только увидели пожарное  оборудование и пожарную технику, но и из первых уст узнали о нелегкой пожарной службе.</w:t>
      </w:r>
    </w:p>
    <w:p w:rsidR="00951611" w:rsidRDefault="009C2964" w:rsidP="0095161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Инструктор  провела занятие с учащимися,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входе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которого ребята вспомнили о причинах загораний, алгоритм действий при пожаре. В конце занятия был показан учебный видеофильм, все получили красочные памятки о мерах пожарной безопасности.</w:t>
      </w:r>
    </w:p>
    <w:p w:rsidR="00951611" w:rsidRDefault="00951611" w:rsidP="0095161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54DB7" w:rsidRDefault="00951611" w:rsidP="00951611">
      <w:pPr>
        <w:pStyle w:val="a3"/>
      </w:pPr>
      <w:r>
        <w:rPr>
          <w:noProof/>
        </w:rPr>
        <w:drawing>
          <wp:inline distT="0" distB="0" distL="0" distR="0">
            <wp:extent cx="5940425" cy="4453230"/>
            <wp:effectExtent l="19050" t="0" r="3175" b="0"/>
            <wp:docPr id="1" name="Рисунок 1" descr="C:\Documents and Settings\Admin\Рабочий стол\месячник корд сош 18.09.23\DSC0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есячник корд сош 18.09.23\DSC092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611" w:rsidRDefault="00951611">
      <w:r>
        <w:rPr>
          <w:noProof/>
        </w:rPr>
        <w:lastRenderedPageBreak/>
        <w:drawing>
          <wp:inline distT="0" distB="0" distL="0" distR="0">
            <wp:extent cx="5940425" cy="4453230"/>
            <wp:effectExtent l="19050" t="0" r="3175" b="0"/>
            <wp:docPr id="2" name="Рисунок 2" descr="C:\Documents and Settings\Admin\Рабочий стол\месячник корд сош 18.09.23\DSC0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есячник корд сош 18.09.23\DSC09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962" w:rsidRDefault="00325962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1" descr="C:\Documents and Settings\Admin\Рабочий стол\IMG-202309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-20230918-WA0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611" w:rsidRDefault="00951611">
      <w:r>
        <w:rPr>
          <w:noProof/>
        </w:rPr>
        <w:lastRenderedPageBreak/>
        <w:drawing>
          <wp:inline distT="0" distB="0" distL="0" distR="0">
            <wp:extent cx="5940425" cy="4453230"/>
            <wp:effectExtent l="19050" t="0" r="3175" b="0"/>
            <wp:docPr id="3" name="Рисунок 3" descr="C:\Documents and Settings\Admin\Рабочий стол\месячник корд сош 18.09.23\DSC0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есячник корд сош 18.09.23\DSC09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611" w:rsidSect="00647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2964"/>
    <w:rsid w:val="00325962"/>
    <w:rsid w:val="004D1E1E"/>
    <w:rsid w:val="006471B2"/>
    <w:rsid w:val="00755878"/>
    <w:rsid w:val="00951611"/>
    <w:rsid w:val="00960F83"/>
    <w:rsid w:val="009C2964"/>
    <w:rsid w:val="00B54DB7"/>
    <w:rsid w:val="00E56CD1"/>
    <w:rsid w:val="00EB1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296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1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6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222</Words>
  <Characters>1268</Characters>
  <Application>Microsoft Office Word</Application>
  <DocSecurity>0</DocSecurity>
  <Lines>10</Lines>
  <Paragraphs>2</Paragraphs>
  <ScaleCrop>false</ScaleCrop>
  <Company>CtrlSoft</Company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ПЧ-233</dc:creator>
  <cp:keywords/>
  <dc:description/>
  <cp:lastModifiedBy>ПЧ-233</cp:lastModifiedBy>
  <cp:revision>10</cp:revision>
  <dcterms:created xsi:type="dcterms:W3CDTF">2023-09-19T08:36:00Z</dcterms:created>
  <dcterms:modified xsi:type="dcterms:W3CDTF">2023-09-20T02:06:00Z</dcterms:modified>
</cp:coreProperties>
</file>